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B2" w:rsidRPr="00BA2EE2" w:rsidRDefault="00126289" w:rsidP="002362B2">
      <w:pPr>
        <w:jc w:val="center"/>
        <w:rPr>
          <w:rFonts w:ascii="Times New Roman" w:hAnsi="Times New Roman"/>
          <w:b/>
          <w:sz w:val="26"/>
          <w:szCs w:val="28"/>
          <w:lang w:val="nl-NL"/>
        </w:rPr>
      </w:pPr>
      <w:r>
        <w:rPr>
          <w:rFonts w:ascii="Times New Roman" w:hAnsi="Times New Roman"/>
          <w:b/>
          <w:sz w:val="26"/>
          <w:szCs w:val="28"/>
          <w:lang w:val="nl-NL"/>
        </w:rPr>
        <w:t>Mỹ thuật 8 - Tuần 22</w:t>
      </w:r>
      <w:r w:rsidR="002362B2" w:rsidRPr="00BA2EE2">
        <w:rPr>
          <w:rFonts w:ascii="Times New Roman" w:hAnsi="Times New Roman"/>
          <w:b/>
          <w:sz w:val="26"/>
          <w:szCs w:val="28"/>
          <w:lang w:val="nl-NL"/>
        </w:rPr>
        <w:t>.</w:t>
      </w:r>
    </w:p>
    <w:p w:rsidR="002362B2" w:rsidRPr="00BA2EE2" w:rsidRDefault="002362B2" w:rsidP="002362B2">
      <w:pPr>
        <w:jc w:val="center"/>
        <w:rPr>
          <w:rFonts w:ascii="Times New Roman" w:hAnsi="Times New Roman"/>
          <w:b/>
          <w:sz w:val="26"/>
          <w:szCs w:val="28"/>
          <w:lang w:val="nl-NL"/>
        </w:rPr>
      </w:pPr>
      <w:r w:rsidRPr="00BA2EE2">
        <w:rPr>
          <w:rFonts w:ascii="Times New Roman" w:hAnsi="Times New Roman"/>
          <w:b/>
          <w:sz w:val="26"/>
          <w:szCs w:val="28"/>
          <w:lang w:val="nl-NL"/>
        </w:rPr>
        <w:t>Bài 26 - Vẽ trang trí</w:t>
      </w:r>
    </w:p>
    <w:p w:rsidR="00126289" w:rsidRDefault="002362B2" w:rsidP="00126289">
      <w:pPr>
        <w:jc w:val="center"/>
        <w:rPr>
          <w:rFonts w:ascii="Times New Roman" w:hAnsi="Times New Roman"/>
          <w:b/>
          <w:sz w:val="28"/>
          <w:szCs w:val="36"/>
          <w:lang w:val="nl-NL"/>
        </w:rPr>
      </w:pPr>
      <w:r w:rsidRPr="00937258">
        <w:rPr>
          <w:rFonts w:ascii="Times New Roman" w:hAnsi="Times New Roman"/>
          <w:b/>
          <w:sz w:val="28"/>
          <w:szCs w:val="36"/>
          <w:lang w:val="nl-NL"/>
        </w:rPr>
        <w:t>TRANG TRÍ LỀU TRẠ</w:t>
      </w:r>
      <w:r w:rsidR="00126289">
        <w:rPr>
          <w:rFonts w:ascii="Times New Roman" w:hAnsi="Times New Roman"/>
          <w:b/>
          <w:sz w:val="28"/>
          <w:szCs w:val="36"/>
          <w:lang w:val="nl-NL"/>
        </w:rPr>
        <w:t>I</w:t>
      </w:r>
    </w:p>
    <w:p w:rsidR="00126289" w:rsidRDefault="00126289" w:rsidP="00126289">
      <w:pPr>
        <w:rPr>
          <w:rFonts w:ascii="Times New Roman" w:hAnsi="Times New Roman"/>
          <w:b/>
          <w:sz w:val="28"/>
          <w:szCs w:val="36"/>
          <w:lang w:val="nl-NL"/>
        </w:rPr>
      </w:pPr>
    </w:p>
    <w:p w:rsidR="002362B2" w:rsidRPr="00126289" w:rsidRDefault="002362B2" w:rsidP="00126289">
      <w:pPr>
        <w:rPr>
          <w:rFonts w:ascii="Times New Roman" w:hAnsi="Times New Roman"/>
          <w:b/>
          <w:sz w:val="28"/>
          <w:szCs w:val="36"/>
          <w:lang w:val="nl-NL"/>
        </w:rPr>
      </w:pPr>
      <w:r w:rsidRPr="00BA2EE2">
        <w:rPr>
          <w:rFonts w:ascii="Times New Roman" w:hAnsi="Times New Roman"/>
          <w:b/>
          <w:sz w:val="26"/>
          <w:szCs w:val="28"/>
          <w:lang w:val="nl-NL"/>
        </w:rPr>
        <w:t>Nội dung bài mới: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2708"/>
        <w:gridCol w:w="3338"/>
      </w:tblGrid>
      <w:tr w:rsidR="00126289" w:rsidRPr="00BA2EE2" w:rsidTr="00126289">
        <w:tc>
          <w:tcPr>
            <w:tcW w:w="4160" w:type="dxa"/>
            <w:vAlign w:val="center"/>
          </w:tcPr>
          <w:p w:rsidR="002362B2" w:rsidRPr="00BA2EE2" w:rsidRDefault="002362B2" w:rsidP="0089561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HOẠT ĐỘNG CỦA GIÁO VIÊN</w:t>
            </w:r>
          </w:p>
        </w:tc>
        <w:tc>
          <w:tcPr>
            <w:tcW w:w="2708" w:type="dxa"/>
            <w:vAlign w:val="center"/>
          </w:tcPr>
          <w:p w:rsidR="002362B2" w:rsidRPr="00BA2EE2" w:rsidRDefault="002362B2" w:rsidP="0089561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HOẠT ĐỘNG CỦA HỌC SINH</w:t>
            </w:r>
          </w:p>
        </w:tc>
        <w:tc>
          <w:tcPr>
            <w:tcW w:w="3338" w:type="dxa"/>
            <w:vAlign w:val="center"/>
          </w:tcPr>
          <w:p w:rsidR="002362B2" w:rsidRPr="00BA2EE2" w:rsidRDefault="002362B2" w:rsidP="0089561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HOẠT ĐỘNG BẢNG</w:t>
            </w:r>
          </w:p>
        </w:tc>
      </w:tr>
      <w:tr w:rsidR="00126289" w:rsidRPr="00BA2EE2" w:rsidTr="00126289">
        <w:tc>
          <w:tcPr>
            <w:tcW w:w="4160" w:type="dxa"/>
          </w:tcPr>
          <w:p w:rsidR="002362B2" w:rsidRPr="00BA2EE2" w:rsidRDefault="002362B2" w:rsidP="0089561C">
            <w:pPr>
              <w:jc w:val="both"/>
              <w:rPr>
                <w:rFonts w:ascii="Times New Roman" w:hAnsi="Times New Roman"/>
                <w:b/>
                <w:i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* Hoạt Động 1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: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 xml:space="preserve">    Hướng dẫn học sinh quan Sát - nhận xét: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   GV giới thiệu hình ảnh trại.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Trại thường tổ chức vào dịp nào?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- Người ta thường tổ chức trại ở những nơi như thế nào? 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Quan sát hình trong sách và cho biết: tổng thể trại gồm những gì?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- Cổng trại thường có những gì? 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Vật liệu để trang trí?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=&gt;  </w:t>
            </w: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 xml:space="preserve">Lều trại: 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được coi như một ngôi nhà nhỏ, có thể có nhiều mái, hoặc ít mái tùy theo hoàn cảnh và điều kiện nơi cắm trại.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Hoạ tiết trang trí phù hợp với nội dung cấm trại, màu sắc tươi sáng.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Vì sao lều trại phải trang trí đẹp?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* </w:t>
            </w: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Hoạt động 2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: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  </w:t>
            </w: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Hướng dẫn học sinh cách trang trí.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Trang trí cổng trại: cổng là bộ mặt của trại cần trang trí đẹp, độc đáo.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Giáo viên đưa bảng biểu minh hoạ.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a. Cách trang trí cổng.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Tạo dáng cổng.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Phác bố cục.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Vẽ hình và chữ.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Vẽ màu.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b. Cách trang trí lều.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Minh hoạ các bước.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Có những hình ảnh hoạ tiết nào?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Trang trí cân xứng hoặc không cân xứng?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* </w:t>
            </w: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Trang trí lều trại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: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Phác hình dáng lều 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Phác mảng trang trí.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lastRenderedPageBreak/>
              <w:t>- Vẽ chi tiết.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Vẽ màu.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Hình trang trí đa dạng tuỳ theo chủ đề. Màu sắc tươi sáng, sinh động.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* Hoạt động 3: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Hướng dẫn học sinh làm bài.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Cho hs tự chọn bài tập trang trí cổng trại hoặc lều trại.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spacing w:before="60" w:after="60" w:line="264" w:lineRule="auto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* Hoạt động 4:</w:t>
            </w:r>
          </w:p>
          <w:p w:rsidR="002362B2" w:rsidRPr="00BA2EE2" w:rsidRDefault="002362B2" w:rsidP="0089561C">
            <w:pPr>
              <w:spacing w:before="60" w:after="60" w:line="264" w:lineRule="auto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i/>
                <w:sz w:val="26"/>
                <w:szCs w:val="28"/>
                <w:lang w:val="nl-NL"/>
              </w:rPr>
              <w:t xml:space="preserve">   Đánh giá kết quả học tập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:</w:t>
            </w:r>
          </w:p>
          <w:p w:rsidR="002362B2" w:rsidRPr="00BA2EE2" w:rsidRDefault="002362B2" w:rsidP="0089561C">
            <w:pPr>
              <w:spacing w:before="60" w:after="60" w:line="264" w:lineRule="auto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Chọn một số bài tốt và chưa tốt cho hs nhận xét về kiểu dáng, cách trang trí</w:t>
            </w:r>
            <w:r w:rsidR="0056690E">
              <w:rPr>
                <w:rFonts w:ascii="Times New Roman" w:hAnsi="Times New Roman"/>
                <w:sz w:val="26"/>
                <w:szCs w:val="28"/>
                <w:lang w:val="nl-NL"/>
              </w:rPr>
              <w:t>.</w:t>
            </w:r>
            <w:bookmarkStart w:id="0" w:name="_GoBack"/>
            <w:bookmarkEnd w:id="0"/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(Hoạ tiết màu sắc).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</w:tc>
        <w:tc>
          <w:tcPr>
            <w:tcW w:w="2708" w:type="dxa"/>
          </w:tcPr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2362B2">
            <w:pPr>
              <w:numPr>
                <w:ilvl w:val="0"/>
                <w:numId w:val="3"/>
              </w:numPr>
              <w:tabs>
                <w:tab w:val="clear" w:pos="720"/>
              </w:tabs>
              <w:ind w:left="130" w:hanging="130"/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Nghỉ hè, lễ hội …</w:t>
            </w:r>
          </w:p>
          <w:p w:rsidR="002362B2" w:rsidRPr="00BA2EE2" w:rsidRDefault="002362B2" w:rsidP="002362B2">
            <w:pPr>
              <w:numPr>
                <w:ilvl w:val="0"/>
                <w:numId w:val="3"/>
              </w:numPr>
              <w:tabs>
                <w:tab w:val="clear" w:pos="720"/>
              </w:tabs>
              <w:ind w:left="130" w:hanging="130"/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Nơi rộng rãi, thoáng mát, …</w:t>
            </w:r>
          </w:p>
          <w:p w:rsidR="002362B2" w:rsidRPr="00BA2EE2" w:rsidRDefault="002362B2" w:rsidP="002362B2">
            <w:pPr>
              <w:numPr>
                <w:ilvl w:val="0"/>
                <w:numId w:val="3"/>
              </w:numPr>
              <w:tabs>
                <w:tab w:val="clear" w:pos="720"/>
              </w:tabs>
              <w:ind w:left="130" w:hanging="130"/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Khuôn viên, cổng trại, lều trại, sân chơi …</w:t>
            </w:r>
          </w:p>
          <w:p w:rsidR="002362B2" w:rsidRPr="00BA2EE2" w:rsidRDefault="002362B2" w:rsidP="002362B2">
            <w:pPr>
              <w:numPr>
                <w:ilvl w:val="0"/>
                <w:numId w:val="3"/>
              </w:numPr>
              <w:tabs>
                <w:tab w:val="clear" w:pos="720"/>
              </w:tabs>
              <w:ind w:left="130" w:hanging="130"/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Tên trại, cờ hoa, biểu trưng …</w:t>
            </w:r>
          </w:p>
          <w:p w:rsidR="002362B2" w:rsidRPr="00BA2EE2" w:rsidRDefault="002362B2" w:rsidP="002362B2">
            <w:pPr>
              <w:numPr>
                <w:ilvl w:val="0"/>
                <w:numId w:val="3"/>
              </w:numPr>
              <w:tabs>
                <w:tab w:val="clear" w:pos="720"/>
              </w:tabs>
              <w:ind w:left="130" w:hanging="130"/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Tre, gỗ, vải, giấy, hoa, lá cây,  Hoa, Panô… Tạo không khí ngày hộ</w:t>
            </w:r>
            <w:r w:rsidRPr="00BA2EE2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 xml:space="preserve"> </w:t>
            </w:r>
          </w:p>
          <w:p w:rsidR="002362B2" w:rsidRPr="00BA2EE2" w:rsidRDefault="002362B2" w:rsidP="0089561C">
            <w:pPr>
              <w:tabs>
                <w:tab w:val="num" w:pos="130"/>
              </w:tabs>
              <w:ind w:left="130" w:hanging="130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2362B2">
            <w:pPr>
              <w:numPr>
                <w:ilvl w:val="0"/>
                <w:numId w:val="2"/>
              </w:numPr>
              <w:tabs>
                <w:tab w:val="clear" w:pos="1010"/>
                <w:tab w:val="num" w:pos="412"/>
              </w:tabs>
              <w:ind w:left="282" w:firstLine="0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Hs trả lời.</w:t>
            </w: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2362B2">
            <w:pPr>
              <w:numPr>
                <w:ilvl w:val="0"/>
                <w:numId w:val="2"/>
              </w:numPr>
              <w:tabs>
                <w:tab w:val="clear" w:pos="1010"/>
                <w:tab w:val="num" w:pos="412"/>
              </w:tabs>
              <w:ind w:left="282" w:firstLine="0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 xml:space="preserve"> Học sinh quan sát tranh trả lời câu hỏi </w:t>
            </w: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ind w:left="282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- Học sinh làm bài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.</w:t>
            </w:r>
          </w:p>
        </w:tc>
        <w:tc>
          <w:tcPr>
            <w:tcW w:w="3338" w:type="dxa"/>
          </w:tcPr>
          <w:p w:rsidR="002362B2" w:rsidRPr="00BA2EE2" w:rsidRDefault="002362B2" w:rsidP="0089561C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lastRenderedPageBreak/>
              <w:t>Bái 25: Vẽ trang trí</w:t>
            </w:r>
          </w:p>
          <w:p w:rsidR="002362B2" w:rsidRPr="00BA2EE2" w:rsidRDefault="002362B2" w:rsidP="0089561C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TRANG TRÍ LỀU TRẠI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I. Quan sát nhận xét: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Tổ chức ở nơi rộng thoáng mát.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Có nhiều kiểu trang trí đa dạng, nguyên vật liệu phong phú.</w:t>
            </w: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II. Cách trang trí:</w:t>
            </w:r>
          </w:p>
          <w:p w:rsidR="002362B2" w:rsidRPr="00126289" w:rsidRDefault="00126289" w:rsidP="00126289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126289">
              <w:rPr>
                <w:rFonts w:ascii="Times New Roman" w:hAnsi="Times New Roman"/>
                <w:sz w:val="26"/>
                <w:szCs w:val="28"/>
                <w:lang w:val="nl-NL"/>
              </w:rPr>
              <w:t>1.</w:t>
            </w:r>
            <w:r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  <w:r w:rsidR="002362B2" w:rsidRPr="00126289">
              <w:rPr>
                <w:rFonts w:ascii="Times New Roman" w:hAnsi="Times New Roman"/>
                <w:sz w:val="26"/>
                <w:szCs w:val="28"/>
                <w:lang w:val="nl-NL"/>
              </w:rPr>
              <w:t>Cách trang trí cổng trại:</w:t>
            </w:r>
          </w:p>
          <w:p w:rsidR="00126289" w:rsidRDefault="00126289" w:rsidP="00126289">
            <w:pPr>
              <w:rPr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E8F239" wp14:editId="0DA12C15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1270</wp:posOffset>
                  </wp:positionV>
                  <wp:extent cx="1808480" cy="1767840"/>
                  <wp:effectExtent l="0" t="0" r="1270" b="3810"/>
                  <wp:wrapNone/>
                  <wp:docPr id="1" name="Picture 1" descr="D:\GIAO AN GIAM TAI. 6.8.2012.OK.$$$$$\Anh bai trang tri leu trai\Anh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IAO AN GIAM TAI. 6.8.2012.OK.$$$$$\Anh bai trang tri leu trai\Anh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289" w:rsidRDefault="00126289" w:rsidP="00126289">
            <w:pPr>
              <w:rPr>
                <w:lang w:val="nl-NL"/>
              </w:rPr>
            </w:pPr>
          </w:p>
          <w:p w:rsidR="00126289" w:rsidRDefault="00126289" w:rsidP="00126289">
            <w:pPr>
              <w:rPr>
                <w:lang w:val="nl-NL"/>
              </w:rPr>
            </w:pPr>
          </w:p>
          <w:p w:rsidR="00126289" w:rsidRDefault="00126289" w:rsidP="00126289">
            <w:pPr>
              <w:rPr>
                <w:lang w:val="nl-NL"/>
              </w:rPr>
            </w:pPr>
          </w:p>
          <w:p w:rsidR="00126289" w:rsidRDefault="00126289" w:rsidP="00126289">
            <w:pPr>
              <w:rPr>
                <w:lang w:val="nl-NL"/>
              </w:rPr>
            </w:pPr>
          </w:p>
          <w:p w:rsidR="00126289" w:rsidRDefault="00126289" w:rsidP="00126289">
            <w:pPr>
              <w:rPr>
                <w:lang w:val="nl-NL"/>
              </w:rPr>
            </w:pPr>
          </w:p>
          <w:p w:rsidR="00126289" w:rsidRDefault="00126289" w:rsidP="00126289">
            <w:pPr>
              <w:rPr>
                <w:lang w:val="nl-NL"/>
              </w:rPr>
            </w:pPr>
          </w:p>
          <w:p w:rsidR="00126289" w:rsidRPr="00126289" w:rsidRDefault="00126289" w:rsidP="00126289">
            <w:pPr>
              <w:rPr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B24DE05" wp14:editId="50664F1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2040890" cy="1638300"/>
                  <wp:effectExtent l="0" t="0" r="0" b="0"/>
                  <wp:wrapNone/>
                  <wp:docPr id="2" name="Picture 2" descr="D:\GIAO AN GIAM TAI. 6.8.2012.OK.$$$$$\Anh bai trang tri leu trai\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GIAO AN GIAM TAI. 6.8.2012.OK.$$$$$\Anh bai trang tri leu trai\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27E5292" wp14:editId="13325D5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57150</wp:posOffset>
                  </wp:positionV>
                  <wp:extent cx="2038350" cy="1533525"/>
                  <wp:effectExtent l="0" t="0" r="0" b="9525"/>
                  <wp:wrapNone/>
                  <wp:docPr id="3" name="Picture 3" descr="D:\GIAO AN GIAM TAI. 6.8.2012.OK.$$$$$\Anh bai trang tri leu trai\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GIAO AN GIAM TAI. 6.8.2012.OK.$$$$$\Anh bai trang tri leu trai\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56690E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B78896E" wp14:editId="4A3CF9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179070</wp:posOffset>
                  </wp:positionV>
                  <wp:extent cx="2038350" cy="1555115"/>
                  <wp:effectExtent l="0" t="0" r="0" b="6985"/>
                  <wp:wrapNone/>
                  <wp:docPr id="4" name="Picture 4" descr="D:\GIAO AN GIAM TAI. 6.8.2012.OK.$$$$$\Anh bai trang tri leu trai\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GIAO AN GIAM TAI. 6.8.2012.OK.$$$$$\Anh bai trang tri leu trai\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56690E" w:rsidRDefault="0056690E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2362B2" w:rsidRPr="00126289" w:rsidRDefault="002362B2" w:rsidP="0089561C">
            <w:pPr>
              <w:jc w:val="both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126289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2. Trang trí lều:</w:t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7E1D181" wp14:editId="4D2F0C4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92075</wp:posOffset>
                  </wp:positionV>
                  <wp:extent cx="2000250" cy="1519555"/>
                  <wp:effectExtent l="0" t="0" r="0" b="4445"/>
                  <wp:wrapNone/>
                  <wp:docPr id="6" name="Picture 6" descr="D:\GIAO AN GIAM TAI. 6.8.2012.OK.$$$$$\Anh bai trang tri leu trai\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GIAO AN GIAM TAI. 6.8.2012.OK.$$$$$\Anh bai trang tri leu trai\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2B2" w:rsidRPr="00BA2EE2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FD2C445" wp14:editId="63C06AE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31749</wp:posOffset>
                  </wp:positionV>
                  <wp:extent cx="2028825" cy="1457325"/>
                  <wp:effectExtent l="0" t="0" r="9525" b="9525"/>
                  <wp:wrapNone/>
                  <wp:docPr id="7" name="Picture 7" descr="D:\GIAO AN GIAM TAI. 6.8.2012.OK.$$$$$\Anh bai trang tri leu trai\Leu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GIAO AN GIAM TAI. 6.8.2012.OK.$$$$$\Anh bai trang tri leu trai\Leu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0B9FD31" wp14:editId="7A32FB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149225</wp:posOffset>
                  </wp:positionV>
                  <wp:extent cx="1993265" cy="1504315"/>
                  <wp:effectExtent l="0" t="0" r="6985" b="635"/>
                  <wp:wrapNone/>
                  <wp:docPr id="8" name="Picture 8" descr="D:\GIAO AN GIAM TAI. 6.8.2012.OK.$$$$$\Anh bai trang tri leu trai\Leu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GIAO AN GIAM TAI. 6.8.2012.OK.$$$$$\Anh bai trang tri leu trai\Leu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126289" w:rsidRDefault="00126289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2362B2" w:rsidRPr="00BA2EE2" w:rsidRDefault="002362B2" w:rsidP="0089561C">
            <w:pPr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lastRenderedPageBreak/>
              <w:t>III. Bài Tập</w:t>
            </w: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:</w:t>
            </w:r>
          </w:p>
          <w:p w:rsidR="002362B2" w:rsidRPr="00BA2EE2" w:rsidRDefault="002362B2" w:rsidP="0089561C">
            <w:pPr>
              <w:spacing w:before="60" w:after="60" w:line="264" w:lineRule="auto"/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BA2EE2">
              <w:rPr>
                <w:rFonts w:ascii="Times New Roman" w:hAnsi="Times New Roman"/>
                <w:sz w:val="26"/>
                <w:szCs w:val="28"/>
                <w:lang w:val="nl-NL"/>
              </w:rPr>
              <w:t>- Tập vẽ mẫu cổng trại hoặc bề mặt mái lều trại.</w:t>
            </w:r>
          </w:p>
          <w:p w:rsidR="002362B2" w:rsidRPr="00BA2EE2" w:rsidRDefault="002362B2" w:rsidP="0089561C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</w:tc>
      </w:tr>
    </w:tbl>
    <w:p w:rsidR="002362B2" w:rsidRPr="00BA2EE2" w:rsidRDefault="002362B2" w:rsidP="002362B2">
      <w:pPr>
        <w:spacing w:before="60" w:after="60" w:line="264" w:lineRule="auto"/>
        <w:ind w:firstLine="720"/>
        <w:rPr>
          <w:rFonts w:ascii="Times New Roman" w:hAnsi="Times New Roman"/>
          <w:b/>
          <w:sz w:val="26"/>
          <w:szCs w:val="28"/>
          <w:lang w:val="nl-NL"/>
        </w:rPr>
      </w:pPr>
    </w:p>
    <w:p w:rsidR="002362B2" w:rsidRPr="00BA2EE2" w:rsidRDefault="002362B2" w:rsidP="002362B2">
      <w:pPr>
        <w:spacing w:before="60" w:after="60"/>
        <w:ind w:firstLine="720"/>
        <w:rPr>
          <w:rFonts w:ascii="Times New Roman" w:hAnsi="Times New Roman"/>
          <w:b/>
          <w:sz w:val="26"/>
          <w:szCs w:val="28"/>
          <w:lang w:val="nl-NL"/>
        </w:rPr>
      </w:pPr>
      <w:r w:rsidRPr="00BA2EE2">
        <w:rPr>
          <w:rFonts w:ascii="Times New Roman" w:hAnsi="Times New Roman"/>
          <w:b/>
          <w:sz w:val="26"/>
          <w:szCs w:val="28"/>
          <w:lang w:val="nl-NL"/>
        </w:rPr>
        <w:t>* DẶN DÒ:</w:t>
      </w:r>
    </w:p>
    <w:p w:rsidR="002362B2" w:rsidRPr="00BA2EE2" w:rsidRDefault="002362B2" w:rsidP="002362B2">
      <w:pPr>
        <w:spacing w:before="60" w:after="60"/>
        <w:ind w:firstLine="720"/>
        <w:rPr>
          <w:rFonts w:ascii="Times New Roman" w:hAnsi="Times New Roman"/>
          <w:sz w:val="26"/>
          <w:szCs w:val="28"/>
          <w:lang w:val="nl-NL"/>
        </w:rPr>
      </w:pPr>
      <w:r w:rsidRPr="00BA2EE2">
        <w:rPr>
          <w:rFonts w:ascii="Times New Roman" w:hAnsi="Times New Roman"/>
          <w:sz w:val="26"/>
          <w:szCs w:val="28"/>
          <w:lang w:val="nl-NL"/>
        </w:rPr>
        <w:t>- Hoàn thành bài.</w:t>
      </w:r>
    </w:p>
    <w:p w:rsidR="002362B2" w:rsidRPr="00BA2EE2" w:rsidRDefault="002362B2" w:rsidP="002362B2">
      <w:pPr>
        <w:spacing w:before="60" w:after="60"/>
        <w:ind w:firstLine="720"/>
        <w:rPr>
          <w:rFonts w:ascii="Times New Roman" w:hAnsi="Times New Roman"/>
          <w:sz w:val="26"/>
          <w:szCs w:val="28"/>
          <w:lang w:val="nl-NL"/>
        </w:rPr>
      </w:pPr>
      <w:r w:rsidRPr="00BA2EE2">
        <w:rPr>
          <w:rFonts w:ascii="Times New Roman" w:hAnsi="Times New Roman"/>
          <w:sz w:val="26"/>
          <w:szCs w:val="28"/>
          <w:lang w:val="nl-NL"/>
        </w:rPr>
        <w:t>- Chuẩn bị bài 26: “Vẽ tỉ lệ cơ thể  người”.</w:t>
      </w:r>
    </w:p>
    <w:p w:rsidR="00A63992" w:rsidRDefault="00A63992"/>
    <w:sectPr w:rsidR="00A63992" w:rsidSect="002362B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BFA"/>
    <w:multiLevelType w:val="hybridMultilevel"/>
    <w:tmpl w:val="7BD632E0"/>
    <w:lvl w:ilvl="0" w:tplc="55287058">
      <w:start w:val="1"/>
      <w:numFmt w:val="bullet"/>
      <w:lvlText w:val="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C7333"/>
    <w:multiLevelType w:val="hybridMultilevel"/>
    <w:tmpl w:val="89645C46"/>
    <w:lvl w:ilvl="0" w:tplc="55287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91CE8"/>
    <w:multiLevelType w:val="hybridMultilevel"/>
    <w:tmpl w:val="C0C0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73A3"/>
    <w:multiLevelType w:val="hybridMultilevel"/>
    <w:tmpl w:val="FC8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B2"/>
    <w:rsid w:val="00126289"/>
    <w:rsid w:val="002362B2"/>
    <w:rsid w:val="0056690E"/>
    <w:rsid w:val="00A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B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B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Duc</dc:creator>
  <cp:lastModifiedBy>Kieu Duc</cp:lastModifiedBy>
  <cp:revision>1</cp:revision>
  <dcterms:created xsi:type="dcterms:W3CDTF">2021-02-02T14:26:00Z</dcterms:created>
  <dcterms:modified xsi:type="dcterms:W3CDTF">2021-02-02T15:20:00Z</dcterms:modified>
</cp:coreProperties>
</file>